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295" w:type="dxa"/>
        <w:tblInd w:w="-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20"/>
        <w:gridCol w:w="2265"/>
        <w:gridCol w:w="840"/>
        <w:gridCol w:w="1560"/>
        <w:gridCol w:w="525"/>
        <w:gridCol w:w="3330"/>
        <w:gridCol w:w="3555"/>
      </w:tblGrid>
      <w:tr w:rsidR="00830639" w:rsidRPr="00830639" w:rsidTr="00830639">
        <w:trPr>
          <w:trHeight w:val="465"/>
        </w:trPr>
        <w:tc>
          <w:tcPr>
            <w:tcW w:w="6885" w:type="dxa"/>
            <w:gridSpan w:val="4"/>
          </w:tcPr>
          <w:p w:rsidR="00830639" w:rsidRPr="00830639" w:rsidRDefault="00830639">
            <w:pPr>
              <w:rPr>
                <w:rFonts w:ascii="Arial" w:hAnsi="Arial" w:cs="Arial"/>
              </w:rPr>
            </w:pPr>
            <w:r w:rsidRPr="00830639">
              <w:rPr>
                <w:rFonts w:ascii="Arial" w:hAnsi="Arial" w:cs="Arial"/>
              </w:rPr>
              <w:t xml:space="preserve">SURNAME: </w:t>
            </w:r>
          </w:p>
        </w:tc>
        <w:tc>
          <w:tcPr>
            <w:tcW w:w="7410" w:type="dxa"/>
            <w:gridSpan w:val="3"/>
          </w:tcPr>
          <w:p w:rsidR="00830639" w:rsidRPr="00830639" w:rsidRDefault="00830639">
            <w:pPr>
              <w:rPr>
                <w:rFonts w:ascii="Arial" w:hAnsi="Arial" w:cs="Arial"/>
              </w:rPr>
            </w:pPr>
            <w:r w:rsidRPr="00830639">
              <w:rPr>
                <w:rFonts w:ascii="Arial" w:hAnsi="Arial" w:cs="Arial"/>
              </w:rPr>
              <w:t>NAMES:</w:t>
            </w:r>
          </w:p>
        </w:tc>
      </w:tr>
      <w:tr w:rsidR="00830639" w:rsidRPr="00830639" w:rsidTr="00830639">
        <w:trPr>
          <w:trHeight w:val="495"/>
        </w:trPr>
        <w:tc>
          <w:tcPr>
            <w:tcW w:w="5325" w:type="dxa"/>
            <w:gridSpan w:val="3"/>
          </w:tcPr>
          <w:p w:rsidR="00830639" w:rsidRPr="00830639" w:rsidRDefault="008306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STUDENT NO:</w:t>
            </w:r>
          </w:p>
        </w:tc>
        <w:tc>
          <w:tcPr>
            <w:tcW w:w="8970" w:type="dxa"/>
            <w:gridSpan w:val="4"/>
          </w:tcPr>
          <w:p w:rsidR="00830639" w:rsidRPr="00830639" w:rsidRDefault="008306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DEPARTMENT:</w:t>
            </w:r>
          </w:p>
        </w:tc>
      </w:tr>
      <w:tr w:rsidR="00830639" w:rsidRPr="00830639" w:rsidTr="00830639">
        <w:trPr>
          <w:trHeight w:val="450"/>
        </w:trPr>
        <w:tc>
          <w:tcPr>
            <w:tcW w:w="14295" w:type="dxa"/>
            <w:gridSpan w:val="7"/>
          </w:tcPr>
          <w:p w:rsidR="00830639" w:rsidRPr="00830639" w:rsidRDefault="008306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TELEPHONE NUMBER:</w:t>
            </w:r>
          </w:p>
        </w:tc>
      </w:tr>
      <w:tr w:rsidR="00830639" w:rsidRPr="00830639" w:rsidTr="00830639">
        <w:trPr>
          <w:trHeight w:val="585"/>
        </w:trPr>
        <w:tc>
          <w:tcPr>
            <w:tcW w:w="14295" w:type="dxa"/>
            <w:gridSpan w:val="7"/>
          </w:tcPr>
          <w:p w:rsidR="00830639" w:rsidRPr="00830639" w:rsidRDefault="008306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BOOKS ISSUED: 4 Books 4 Weeks</w:t>
            </w:r>
          </w:p>
        </w:tc>
      </w:tr>
      <w:tr w:rsidR="006877BB" w:rsidRPr="00830639" w:rsidTr="006877BB">
        <w:trPr>
          <w:trHeight w:val="450"/>
        </w:trPr>
        <w:tc>
          <w:tcPr>
            <w:tcW w:w="2220" w:type="dxa"/>
          </w:tcPr>
          <w:p w:rsidR="006877BB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ISSUED</w:t>
            </w:r>
          </w:p>
          <w:p w:rsidR="006877BB" w:rsidRPr="00830639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DAY/MON/YR</w:t>
            </w:r>
          </w:p>
        </w:tc>
        <w:tc>
          <w:tcPr>
            <w:tcW w:w="2265" w:type="dxa"/>
          </w:tcPr>
          <w:p w:rsidR="006877BB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BARCODE</w:t>
            </w:r>
          </w:p>
          <w:p w:rsidR="006877BB" w:rsidRPr="00830639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DIGITS</w:t>
            </w: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AUTHOR</w:t>
            </w: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TITLE OF THE BOOK</w:t>
            </w:r>
          </w:p>
        </w:tc>
        <w:tc>
          <w:tcPr>
            <w:tcW w:w="3555" w:type="dxa"/>
          </w:tcPr>
          <w:p w:rsidR="006877BB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DUE DATE</w:t>
            </w:r>
          </w:p>
          <w:p w:rsidR="006877BB" w:rsidRPr="00830639" w:rsidRDefault="006877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SUNDAY-THURSDAY DATE</w:t>
            </w:r>
          </w:p>
        </w:tc>
      </w:tr>
      <w:tr w:rsidR="006877BB" w:rsidRPr="00830639" w:rsidTr="006877BB">
        <w:trPr>
          <w:trHeight w:val="43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480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540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510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480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540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64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55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46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52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46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  <w:tr w:rsidR="006877BB" w:rsidRPr="00830639" w:rsidTr="006877BB">
        <w:trPr>
          <w:trHeight w:val="435"/>
        </w:trPr>
        <w:tc>
          <w:tcPr>
            <w:tcW w:w="222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2925" w:type="dxa"/>
            <w:gridSpan w:val="3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  <w:tc>
          <w:tcPr>
            <w:tcW w:w="3555" w:type="dxa"/>
          </w:tcPr>
          <w:p w:rsidR="006877BB" w:rsidRPr="00830639" w:rsidRDefault="006877BB">
            <w:pPr>
              <w:rPr>
                <w:rFonts w:ascii="Arial" w:hAnsi="Arial" w:cs="Arial"/>
              </w:rPr>
            </w:pPr>
          </w:p>
        </w:tc>
      </w:tr>
    </w:tbl>
    <w:p w:rsidR="00E723E4" w:rsidRPr="00830639" w:rsidRDefault="00E723E4">
      <w:pPr>
        <w:rPr>
          <w:rFonts w:ascii="Arial" w:hAnsi="Arial" w:cs="Arial"/>
        </w:rPr>
      </w:pPr>
    </w:p>
    <w:sectPr w:rsidR="00E723E4" w:rsidRPr="00830639" w:rsidSect="0083063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A4D" w:rsidRDefault="009F7A4D" w:rsidP="00830639">
      <w:pPr>
        <w:spacing w:after="0" w:line="240" w:lineRule="auto"/>
      </w:pPr>
      <w:r>
        <w:separator/>
      </w:r>
    </w:p>
  </w:endnote>
  <w:endnote w:type="continuationSeparator" w:id="0">
    <w:p w:rsidR="009F7A4D" w:rsidRDefault="009F7A4D" w:rsidP="00830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2F1" w:rsidRDefault="00E922F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2F1" w:rsidRDefault="00E922F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2F1" w:rsidRDefault="00E922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A4D" w:rsidRDefault="009F7A4D" w:rsidP="00830639">
      <w:pPr>
        <w:spacing w:after="0" w:line="240" w:lineRule="auto"/>
      </w:pPr>
      <w:r>
        <w:separator/>
      </w:r>
    </w:p>
  </w:footnote>
  <w:footnote w:type="continuationSeparator" w:id="0">
    <w:p w:rsidR="009F7A4D" w:rsidRDefault="009F7A4D" w:rsidP="00830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2F1" w:rsidRDefault="00E922F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0639" w:rsidRDefault="00830639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349250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Rectangle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aps/>
                              <w:color w:val="FFFFFF" w:themeColor="background1"/>
                            </w:rPr>
                            <w:alias w:val="Title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:rsidR="00830639" w:rsidRPr="00830639" w:rsidRDefault="00830639">
                              <w:pPr>
                                <w:pStyle w:val="Header"/>
                                <w:tabs>
                                  <w:tab w:val="clear" w:pos="4680"/>
                                  <w:tab w:val="clear" w:pos="9360"/>
                                </w:tabs>
                                <w:jc w:val="center"/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</w:pPr>
                              <w:r w:rsidRPr="00830639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 xml:space="preserve">TEMPORARY USER RECORD </w:t>
                              </w:r>
                              <w:r w:rsidR="006877BB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>–</w:t>
                              </w:r>
                              <w:r w:rsidRPr="00830639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 xml:space="preserve"> </w:t>
                              </w:r>
                              <w:r w:rsidR="006877BB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 xml:space="preserve">AIC </w:t>
                              </w:r>
                              <w:r w:rsidR="00E922F1">
                                <w:rPr>
                                  <w:rFonts w:ascii="Arial" w:hAnsi="Arial" w:cs="Arial"/>
                                  <w:caps/>
                                  <w:color w:val="FFFFFF" w:themeColor="background1"/>
                                </w:rPr>
                                <w:t>STAFF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id="Rectangle 197" o:spid="_x0000_s1026" style="position:absolute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" o:allowoverlap="f" fillcolor="#4472c4 [3204]" stroked="f" strokeweight="1pt">
              <v:textbox style="mso-fit-shape-to-text:t">
                <w:txbxContent>
                  <w:sdt>
                    <w:sdtPr>
                      <w:rPr>
                        <w:rFonts w:ascii="Arial" w:hAnsi="Arial" w:cs="Arial"/>
                        <w:caps/>
                        <w:color w:val="FFFFFF" w:themeColor="background1"/>
                      </w:rPr>
                      <w:alias w:val="Title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:rsidR="00830639" w:rsidRPr="00830639" w:rsidRDefault="00830639">
                        <w:pPr>
                          <w:pStyle w:val="Header"/>
                          <w:tabs>
                            <w:tab w:val="clear" w:pos="4680"/>
                            <w:tab w:val="clear" w:pos="9360"/>
                          </w:tabs>
                          <w:jc w:val="center"/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</w:pPr>
                        <w:r w:rsidRPr="00830639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 xml:space="preserve">TEMPORARY USER RECORD </w:t>
                        </w:r>
                        <w:r w:rsidR="006877BB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>–</w:t>
                        </w:r>
                        <w:r w:rsidRPr="00830639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 xml:space="preserve"> </w:t>
                        </w:r>
                        <w:r w:rsidR="006877BB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 xml:space="preserve">AIC </w:t>
                        </w:r>
                        <w:r w:rsidR="00E922F1">
                          <w:rPr>
                            <w:rFonts w:ascii="Arial" w:hAnsi="Arial" w:cs="Arial"/>
                            <w:caps/>
                            <w:color w:val="FFFFFF" w:themeColor="background1"/>
                          </w:rPr>
                          <w:t>STAFF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2F1" w:rsidRDefault="00E922F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639"/>
    <w:rsid w:val="006877BB"/>
    <w:rsid w:val="00830639"/>
    <w:rsid w:val="009F7A4D"/>
    <w:rsid w:val="00E723E4"/>
    <w:rsid w:val="00E73370"/>
    <w:rsid w:val="00E922F1"/>
    <w:rsid w:val="00EC3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980BACE-265A-40F2-B87A-E70E93D90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06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0639"/>
  </w:style>
  <w:style w:type="paragraph" w:styleId="Footer">
    <w:name w:val="footer"/>
    <w:basedOn w:val="Normal"/>
    <w:link w:val="FooterChar"/>
    <w:uiPriority w:val="99"/>
    <w:unhideWhenUsed/>
    <w:rsid w:val="008306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6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6" ma:contentTypeDescription="Create a new document." ma:contentTypeScope="" ma:versionID="9c7c0a4e263a571bbc80c493d500446c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d2d2463829d9364bd838bf203f1a9990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9102D0A4-C925-47DD-8F2E-43A0018A4D48}"/>
</file>

<file path=customXml/itemProps2.xml><?xml version="1.0" encoding="utf-8"?>
<ds:datastoreItem xmlns:ds="http://schemas.openxmlformats.org/officeDocument/2006/customXml" ds:itemID="{71CBB0B8-906D-4DD8-9BC1-4E09D9AA7175}"/>
</file>

<file path=customXml/itemProps3.xml><?xml version="1.0" encoding="utf-8"?>
<ds:datastoreItem xmlns:ds="http://schemas.openxmlformats.org/officeDocument/2006/customXml" ds:itemID="{7C31F1A9-A507-4940-B377-98BA735C6E4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TEMPORARY USER RECORD – AIC STUDENTS</vt:lpstr>
    </vt:vector>
  </TitlesOfParts>
  <Company/>
  <LinksUpToDate>false</LinksUpToDate>
  <CharactersWithSpaces>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TEMPORARY USER RECORD – AIC STAFF</dc:title>
  <dc:subject/>
  <dc:creator>Nobathembu Letsoenyo</dc:creator>
  <cp:keywords/>
  <dc:description/>
  <cp:lastModifiedBy>Dell</cp:lastModifiedBy>
  <cp:revision>2</cp:revision>
  <dcterms:created xsi:type="dcterms:W3CDTF">2020-04-09T14:48:00Z</dcterms:created>
  <dcterms:modified xsi:type="dcterms:W3CDTF">2020-04-09T14:48:00Z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